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276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5pt;margin-top:96.5pt;width:153.8pt;height:274.75pt;z-index:251658240;mso-width-relative:margin;mso-height-relative:margin" filled="f" stroked="f">
            <v:textbox>
              <w:txbxContent>
                <w:p w:rsidR="00527691" w:rsidRPr="00527691" w:rsidRDefault="00527691" w:rsidP="0052769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</w:pPr>
                  <w:r w:rsidRPr="00527691">
                    <w:rPr>
                      <w:rFonts w:ascii="Trebuchet MS" w:hAnsi="Trebuchet MS"/>
                      <w:b/>
                      <w:color w:val="EEECE1" w:themeColor="background2"/>
                      <w:sz w:val="20"/>
                      <w:szCs w:val="20"/>
                    </w:rPr>
                    <w:t>Mr. &amp; Mrs. XXXX</w:t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Request your gracious</w:t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Presence on the occasion of</w:t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527691" w:rsidRPr="00527691" w:rsidRDefault="00527691" w:rsidP="0052769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EEECE1" w:themeColor="background2"/>
                      <w:sz w:val="20"/>
                      <w:szCs w:val="20"/>
                    </w:rPr>
                  </w:pP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27691">
                    <w:rPr>
                      <w:rFonts w:ascii="Trebuchet MS" w:hAnsi="Trebuchet MS"/>
                      <w:b/>
                      <w:bCs/>
                      <w:color w:val="EEECE1" w:themeColor="background2"/>
                      <w:sz w:val="20"/>
                      <w:szCs w:val="20"/>
                    </w:rPr>
                    <w:t>XXXX</w:t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with</w:t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27691">
                    <w:rPr>
                      <w:rFonts w:ascii="Trebuchet MS" w:hAnsi="Trebuchet MS"/>
                      <w:b/>
                      <w:bCs/>
                      <w:color w:val="EEECE1" w:themeColor="background2"/>
                      <w:sz w:val="20"/>
                      <w:szCs w:val="20"/>
                    </w:rPr>
                    <w:t>XXXX</w:t>
                  </w:r>
                </w:p>
                <w:p w:rsidR="00527691" w:rsidRPr="00527691" w:rsidRDefault="00527691" w:rsidP="00527691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EEECE1" w:themeColor="background2"/>
                      <w:sz w:val="20"/>
                      <w:szCs w:val="20"/>
                    </w:rPr>
                  </w:pP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(</w:t>
                  </w:r>
                  <w:r w:rsidRPr="00527691">
                    <w:rPr>
                      <w:rFonts w:ascii="Trebuchet MS" w:hAnsi="Trebuchet MS"/>
                      <w:b/>
                      <w:color w:val="EEECE1" w:themeColor="background2"/>
                      <w:sz w:val="20"/>
                      <w:szCs w:val="20"/>
                    </w:rPr>
                    <w:t>D.O. Mr. &amp; Mrs. XXXX</w:t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)</w:t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  <w:u w:val="single"/>
                    </w:rPr>
                    <w:t>Date &amp; Time</w:t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Friday, 19th May</w:t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7.00 p.m. onwards</w:t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  <w:u w:val="single"/>
                    </w:rPr>
                    <w:t>Venue</w:t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proofErr w:type="spellStart"/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Golecha</w:t>
                  </w:r>
                  <w:proofErr w:type="spellEnd"/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,</w:t>
                  </w:r>
                  <w:proofErr w:type="gramEnd"/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Ahmednagar</w:t>
                  </w:r>
                  <w:proofErr w:type="spellEnd"/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.</w:t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527691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XXXX Family</w:t>
                  </w:r>
                </w:p>
                <w:p w:rsidR="00527691" w:rsidRPr="00527691" w:rsidRDefault="00527691" w:rsidP="00527691">
                  <w:pPr>
                    <w:rPr>
                      <w:color w:val="EEECE1" w:themeColor="background2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572000" cy="5157216"/>
            <wp:effectExtent l="19050" t="0" r="0" b="0"/>
            <wp:docPr id="1" name="Picture 0" descr="indian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invitation-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15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27691">
      <w:pgSz w:w="7200" w:h="812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7691"/>
    <w:rsid w:val="0002356A"/>
    <w:rsid w:val="00527691"/>
    <w:rsid w:val="005656B7"/>
    <w:rsid w:val="00790793"/>
    <w:rsid w:val="00B7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2011-04-05T11:44:00Z</dcterms:created>
  <dcterms:modified xsi:type="dcterms:W3CDTF">2011-04-05T11:46:00Z</dcterms:modified>
</cp:coreProperties>
</file>